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9413403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A7A47" w14:paraId="0E7683CD" w14:textId="77777777" w:rsidTr="00F2088C">
        <w:tc>
          <w:tcPr>
            <w:tcW w:w="710" w:type="dxa"/>
          </w:tcPr>
          <w:p w14:paraId="6B00EFC9" w14:textId="009A90BE" w:rsidR="00CA7A47" w:rsidRPr="00B61C63" w:rsidRDefault="00CA7A47" w:rsidP="00CA7A4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60ED260F" w:rsidR="00CA7A47" w:rsidRPr="00635118" w:rsidRDefault="003B67C8" w:rsidP="003B67C8">
            <w:pPr>
              <w:jc w:val="center"/>
              <w:rPr>
                <w:rFonts w:ascii="Arial" w:hAnsi="Arial" w:cs="Arial"/>
              </w:rPr>
            </w:pPr>
            <w:r w:rsidRPr="003B67C8">
              <w:rPr>
                <w:rFonts w:ascii="Arial" w:hAnsi="Arial" w:cs="Arial"/>
                <w:sz w:val="24"/>
                <w:szCs w:val="24"/>
              </w:rPr>
              <w:t>Resma de papel sulfite contendo 500 folhas, 210mmx297mm (tipo A4), 75g, na cor branca, em embalagem reciclável.</w:t>
            </w:r>
          </w:p>
        </w:tc>
        <w:tc>
          <w:tcPr>
            <w:tcW w:w="1120" w:type="dxa"/>
          </w:tcPr>
          <w:p w14:paraId="501BB027" w14:textId="0B3ACA9B" w:rsidR="00CA7A47" w:rsidRPr="00B61C63" w:rsidRDefault="00EE1291" w:rsidP="00CA7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Pacote</w:t>
            </w:r>
          </w:p>
        </w:tc>
        <w:tc>
          <w:tcPr>
            <w:tcW w:w="877" w:type="dxa"/>
          </w:tcPr>
          <w:p w14:paraId="5141A9BA" w14:textId="4D691646" w:rsidR="00CA7A47" w:rsidRPr="00B61C63" w:rsidRDefault="003B67C8" w:rsidP="00AE4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14:paraId="5F19168A" w14:textId="0DA46C2B" w:rsidR="00CA7A47" w:rsidRPr="00B61C63" w:rsidRDefault="00972ACB" w:rsidP="003B6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3B67C8">
              <w:rPr>
                <w:rFonts w:ascii="Arial" w:hAnsi="Arial" w:cs="Arial"/>
              </w:rPr>
              <w:t>32,90</w:t>
            </w:r>
          </w:p>
        </w:tc>
        <w:tc>
          <w:tcPr>
            <w:tcW w:w="1553" w:type="dxa"/>
          </w:tcPr>
          <w:p w14:paraId="6082A165" w14:textId="3C59FFAF" w:rsidR="00CA7A47" w:rsidRPr="00B61C63" w:rsidRDefault="003B67C8" w:rsidP="00E93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R$ 987,00</w:t>
            </w:r>
          </w:p>
        </w:tc>
      </w:tr>
      <w:tr w:rsidR="00CA7A47" w14:paraId="633DB629" w14:textId="77777777" w:rsidTr="00CA7A47">
        <w:trPr>
          <w:trHeight w:val="418"/>
        </w:trPr>
        <w:tc>
          <w:tcPr>
            <w:tcW w:w="710" w:type="dxa"/>
          </w:tcPr>
          <w:p w14:paraId="729B3FF3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8F13B6C" w14:textId="0C61D05E" w:rsidR="00CA7A47" w:rsidRDefault="00AE48D0" w:rsidP="00CA7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B3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20" w:type="dxa"/>
          </w:tcPr>
          <w:p w14:paraId="698178AC" w14:textId="53905188" w:rsidR="00CA7A47" w:rsidRDefault="00CA7A47" w:rsidP="00AE48D0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6FF418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98229EB" w14:textId="77777777" w:rsidR="00CA7A47" w:rsidRDefault="00CA7A47" w:rsidP="00CA7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18EED99" w14:textId="0F8F32E3" w:rsidR="00CA7A47" w:rsidRPr="00BC5190" w:rsidRDefault="00BC5190" w:rsidP="003B67C8">
            <w:pPr>
              <w:jc w:val="center"/>
              <w:rPr>
                <w:rFonts w:ascii="Arial" w:hAnsi="Arial" w:cs="Arial"/>
                <w:b/>
              </w:rPr>
            </w:pPr>
            <w:r w:rsidRPr="00BC5190">
              <w:rPr>
                <w:rFonts w:ascii="Arial" w:hAnsi="Arial" w:cs="Arial"/>
                <w:b/>
              </w:rPr>
              <w:t xml:space="preserve">R$ </w:t>
            </w:r>
            <w:r w:rsidR="003B67C8">
              <w:rPr>
                <w:rFonts w:ascii="Arial" w:hAnsi="Arial" w:cs="Arial"/>
                <w:b/>
              </w:rPr>
              <w:t>987,00</w:t>
            </w:r>
          </w:p>
        </w:tc>
      </w:tr>
    </w:tbl>
    <w:p w14:paraId="38294B43" w14:textId="77777777" w:rsidR="007A0053" w:rsidRDefault="007A0053" w:rsidP="00CA7A47">
      <w:pPr>
        <w:jc w:val="center"/>
        <w:rPr>
          <w:sz w:val="24"/>
          <w:szCs w:val="24"/>
        </w:rPr>
      </w:pPr>
    </w:p>
    <w:p w14:paraId="0E8FA6E2" w14:textId="4526349A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3B67C8">
        <w:rPr>
          <w:sz w:val="24"/>
          <w:szCs w:val="24"/>
        </w:rPr>
        <w:t>22</w:t>
      </w:r>
      <w:r w:rsidRPr="00F837CD">
        <w:rPr>
          <w:sz w:val="24"/>
          <w:szCs w:val="24"/>
        </w:rPr>
        <w:t xml:space="preserve"> de </w:t>
      </w:r>
      <w:r w:rsidR="00AE48D0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r w:rsidRPr="00F837CD">
        <w:rPr>
          <w:sz w:val="24"/>
          <w:szCs w:val="24"/>
        </w:rPr>
        <w:t>.</w:t>
      </w:r>
      <w:bookmarkStart w:id="0" w:name="_GoBack"/>
      <w:bookmarkEnd w:id="0"/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75A91"/>
    <w:rsid w:val="0019419D"/>
    <w:rsid w:val="001C797D"/>
    <w:rsid w:val="001C7D60"/>
    <w:rsid w:val="001F5265"/>
    <w:rsid w:val="0021026D"/>
    <w:rsid w:val="00221A28"/>
    <w:rsid w:val="0022587C"/>
    <w:rsid w:val="002A17B2"/>
    <w:rsid w:val="002A3EDF"/>
    <w:rsid w:val="002B7C9D"/>
    <w:rsid w:val="00325142"/>
    <w:rsid w:val="003944ED"/>
    <w:rsid w:val="003B67C8"/>
    <w:rsid w:val="004359DB"/>
    <w:rsid w:val="00470695"/>
    <w:rsid w:val="004D20C2"/>
    <w:rsid w:val="004E5714"/>
    <w:rsid w:val="004F4ADA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72ACB"/>
    <w:rsid w:val="009C6F5A"/>
    <w:rsid w:val="009D6DA2"/>
    <w:rsid w:val="00A0636F"/>
    <w:rsid w:val="00A67399"/>
    <w:rsid w:val="00AA0A73"/>
    <w:rsid w:val="00AA4FC7"/>
    <w:rsid w:val="00AC7AAD"/>
    <w:rsid w:val="00AE48D0"/>
    <w:rsid w:val="00B20B20"/>
    <w:rsid w:val="00B23D57"/>
    <w:rsid w:val="00B61C63"/>
    <w:rsid w:val="00BC5190"/>
    <w:rsid w:val="00BD77A0"/>
    <w:rsid w:val="00C01375"/>
    <w:rsid w:val="00C737CA"/>
    <w:rsid w:val="00C95575"/>
    <w:rsid w:val="00CA2AE7"/>
    <w:rsid w:val="00CA7A47"/>
    <w:rsid w:val="00D0614D"/>
    <w:rsid w:val="00DA0E03"/>
    <w:rsid w:val="00E93940"/>
    <w:rsid w:val="00EA10D7"/>
    <w:rsid w:val="00EB2629"/>
    <w:rsid w:val="00ED4667"/>
    <w:rsid w:val="00EE1291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2024-07-19T14:23:00Z</dcterms:created>
  <dcterms:modified xsi:type="dcterms:W3CDTF">2025-05-22T13:04:00Z</dcterms:modified>
</cp:coreProperties>
</file>