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E5599" w14:textId="4E54A795" w:rsidR="00D0614D" w:rsidRDefault="002A17B2" w:rsidP="007A0053">
      <w:pPr>
        <w:jc w:val="center"/>
      </w:pPr>
      <w:r>
        <w:object w:dxaOrig="8235" w:dyaOrig="2025" w14:anchorId="784A0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01.25pt" o:ole="">
            <v:imagedata r:id="rId4" o:title=""/>
          </v:shape>
          <o:OLEObject Type="Embed" ProgID="PBrush" ShapeID="_x0000_i1025" DrawAspect="Content" ObjectID="_1809163465" r:id="rId5"/>
        </w:object>
      </w:r>
      <w:r w:rsidR="00D0614D" w:rsidRPr="00B61C63">
        <w:rPr>
          <w:rFonts w:ascii="Arial" w:hAnsi="Arial" w:cs="Arial"/>
        </w:rPr>
        <w:t>PLANILHA DE CUSTOS:</w:t>
      </w:r>
    </w:p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710"/>
        <w:gridCol w:w="3544"/>
        <w:gridCol w:w="1120"/>
        <w:gridCol w:w="877"/>
        <w:gridCol w:w="1978"/>
        <w:gridCol w:w="1553"/>
      </w:tblGrid>
      <w:tr w:rsidR="00F134B6" w14:paraId="238CC8D2" w14:textId="77777777" w:rsidTr="00F2088C">
        <w:tc>
          <w:tcPr>
            <w:tcW w:w="710" w:type="dxa"/>
          </w:tcPr>
          <w:p w14:paraId="4CF874F6" w14:textId="77777777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Item</w:t>
            </w:r>
          </w:p>
        </w:tc>
        <w:tc>
          <w:tcPr>
            <w:tcW w:w="3544" w:type="dxa"/>
          </w:tcPr>
          <w:p w14:paraId="72ABD1EA" w14:textId="77777777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Descrição</w:t>
            </w:r>
          </w:p>
        </w:tc>
        <w:tc>
          <w:tcPr>
            <w:tcW w:w="1120" w:type="dxa"/>
          </w:tcPr>
          <w:p w14:paraId="44A0E1F6" w14:textId="04189EC6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Unid</w:t>
            </w:r>
            <w:r w:rsidR="00F2088C">
              <w:rPr>
                <w:rFonts w:ascii="Arial" w:hAnsi="Arial" w:cs="Arial"/>
              </w:rPr>
              <w:t>.</w:t>
            </w:r>
          </w:p>
        </w:tc>
        <w:tc>
          <w:tcPr>
            <w:tcW w:w="877" w:type="dxa"/>
          </w:tcPr>
          <w:p w14:paraId="6B098031" w14:textId="2CE74819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Quant</w:t>
            </w:r>
            <w:r w:rsidR="00F2088C">
              <w:rPr>
                <w:rFonts w:ascii="Arial" w:hAnsi="Arial" w:cs="Arial"/>
              </w:rPr>
              <w:t>.</w:t>
            </w:r>
          </w:p>
        </w:tc>
        <w:tc>
          <w:tcPr>
            <w:tcW w:w="1978" w:type="dxa"/>
          </w:tcPr>
          <w:p w14:paraId="6687D23B" w14:textId="77777777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Valor Unitário R$</w:t>
            </w:r>
          </w:p>
        </w:tc>
        <w:tc>
          <w:tcPr>
            <w:tcW w:w="1553" w:type="dxa"/>
          </w:tcPr>
          <w:p w14:paraId="03991A26" w14:textId="77777777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Valor total R$</w:t>
            </w:r>
          </w:p>
        </w:tc>
      </w:tr>
      <w:tr w:rsidR="00CA7A47" w14:paraId="0E7683CD" w14:textId="77777777" w:rsidTr="00F2088C">
        <w:tc>
          <w:tcPr>
            <w:tcW w:w="710" w:type="dxa"/>
          </w:tcPr>
          <w:p w14:paraId="6B00EFC9" w14:textId="009A90BE" w:rsidR="00CA7A47" w:rsidRPr="00B61C63" w:rsidRDefault="00CA7A47" w:rsidP="00CA7A47">
            <w:pPr>
              <w:jc w:val="center"/>
              <w:rPr>
                <w:rFonts w:ascii="Arial" w:hAnsi="Arial" w:cs="Arial"/>
              </w:rPr>
            </w:pPr>
            <w:r w:rsidRPr="003052EB">
              <w:rPr>
                <w:rFonts w:ascii="Arial" w:hAnsi="Arial" w:cs="Arial"/>
              </w:rPr>
              <w:t>01</w:t>
            </w:r>
          </w:p>
        </w:tc>
        <w:tc>
          <w:tcPr>
            <w:tcW w:w="3544" w:type="dxa"/>
          </w:tcPr>
          <w:p w14:paraId="0141B079" w14:textId="15992F2C" w:rsidR="00CA7A47" w:rsidRPr="00635118" w:rsidRDefault="001C7D60" w:rsidP="0022587C">
            <w:pPr>
              <w:jc w:val="center"/>
              <w:rPr>
                <w:rFonts w:ascii="Arial" w:hAnsi="Arial" w:cs="Arial"/>
              </w:rPr>
            </w:pPr>
            <w:r w:rsidRPr="001C7D60">
              <w:rPr>
                <w:rFonts w:ascii="Arial" w:hAnsi="Arial" w:cs="Arial"/>
                <w:sz w:val="24"/>
                <w:szCs w:val="24"/>
              </w:rPr>
              <w:t>Arranjo floral ornamental médio, com flores naturais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120" w:type="dxa"/>
          </w:tcPr>
          <w:p w14:paraId="501BB027" w14:textId="1BFA6CEA" w:rsidR="00CA7A47" w:rsidRPr="00B61C63" w:rsidRDefault="004F4ADA" w:rsidP="00CA7A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877" w:type="dxa"/>
          </w:tcPr>
          <w:p w14:paraId="5141A9BA" w14:textId="4D0F66C9" w:rsidR="00CA7A47" w:rsidRPr="00B61C63" w:rsidRDefault="00972ACB" w:rsidP="00AE48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8" w:type="dxa"/>
          </w:tcPr>
          <w:p w14:paraId="5F19168A" w14:textId="11B63A3A" w:rsidR="00CA7A47" w:rsidRPr="00B61C63" w:rsidRDefault="00972ACB" w:rsidP="002258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R$ 290,00</w:t>
            </w:r>
          </w:p>
        </w:tc>
        <w:tc>
          <w:tcPr>
            <w:tcW w:w="1553" w:type="dxa"/>
          </w:tcPr>
          <w:p w14:paraId="6082A165" w14:textId="43CA2CA3" w:rsidR="00CA7A47" w:rsidRPr="00B61C63" w:rsidRDefault="00972ACB" w:rsidP="00E939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R$ 290,00</w:t>
            </w:r>
          </w:p>
        </w:tc>
      </w:tr>
      <w:tr w:rsidR="00CA7A47" w14:paraId="633DB629" w14:textId="77777777" w:rsidTr="00CA7A47">
        <w:trPr>
          <w:trHeight w:val="418"/>
        </w:trPr>
        <w:tc>
          <w:tcPr>
            <w:tcW w:w="710" w:type="dxa"/>
          </w:tcPr>
          <w:p w14:paraId="729B3FF3" w14:textId="77777777" w:rsidR="00CA7A47" w:rsidRDefault="00CA7A47" w:rsidP="00CA7A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8F13B6C" w14:textId="0C61D05E" w:rsidR="00CA7A47" w:rsidRDefault="00AE48D0" w:rsidP="00CA7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B33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20" w:type="dxa"/>
          </w:tcPr>
          <w:p w14:paraId="698178AC" w14:textId="53905188" w:rsidR="00CA7A47" w:rsidRDefault="00CA7A47" w:rsidP="00AE48D0">
            <w:pPr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26FF418B" w14:textId="77777777" w:rsidR="00CA7A47" w:rsidRDefault="00CA7A47" w:rsidP="00CA7A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298229EB" w14:textId="77777777" w:rsidR="00CA7A47" w:rsidRDefault="00CA7A47" w:rsidP="00CA7A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018EED99" w14:textId="2BAF7C56" w:rsidR="00CA7A47" w:rsidRPr="00BC5190" w:rsidRDefault="00BC5190" w:rsidP="00972ACB">
            <w:pPr>
              <w:jc w:val="center"/>
              <w:rPr>
                <w:rFonts w:ascii="Arial" w:hAnsi="Arial" w:cs="Arial"/>
                <w:b/>
              </w:rPr>
            </w:pPr>
            <w:r w:rsidRPr="00BC5190">
              <w:rPr>
                <w:rFonts w:ascii="Arial" w:hAnsi="Arial" w:cs="Arial"/>
                <w:b/>
              </w:rPr>
              <w:t xml:space="preserve">R$ </w:t>
            </w:r>
            <w:r w:rsidR="00972ACB">
              <w:rPr>
                <w:rFonts w:ascii="Arial" w:hAnsi="Arial" w:cs="Arial"/>
                <w:b/>
              </w:rPr>
              <w:t>290,00</w:t>
            </w:r>
          </w:p>
        </w:tc>
      </w:tr>
    </w:tbl>
    <w:p w14:paraId="38294B43" w14:textId="77777777" w:rsidR="007A0053" w:rsidRDefault="007A0053" w:rsidP="00CA7A47">
      <w:pPr>
        <w:jc w:val="center"/>
        <w:rPr>
          <w:sz w:val="24"/>
          <w:szCs w:val="24"/>
        </w:rPr>
      </w:pPr>
    </w:p>
    <w:p w14:paraId="0E8FA6E2" w14:textId="4A9D492F" w:rsidR="008016D8" w:rsidRPr="00F837CD" w:rsidRDefault="008016D8" w:rsidP="007A0053">
      <w:pPr>
        <w:jc w:val="center"/>
        <w:rPr>
          <w:sz w:val="24"/>
          <w:szCs w:val="24"/>
        </w:rPr>
      </w:pPr>
      <w:r w:rsidRPr="00F837CD">
        <w:rPr>
          <w:sz w:val="24"/>
          <w:szCs w:val="24"/>
        </w:rPr>
        <w:t xml:space="preserve">Arroio Grande, </w:t>
      </w:r>
      <w:r w:rsidR="0022587C">
        <w:rPr>
          <w:sz w:val="24"/>
          <w:szCs w:val="24"/>
        </w:rPr>
        <w:t>19</w:t>
      </w:r>
      <w:r w:rsidRPr="00F837CD">
        <w:rPr>
          <w:sz w:val="24"/>
          <w:szCs w:val="24"/>
        </w:rPr>
        <w:t xml:space="preserve"> de </w:t>
      </w:r>
      <w:r w:rsidR="00AE48D0">
        <w:rPr>
          <w:sz w:val="24"/>
          <w:szCs w:val="24"/>
        </w:rPr>
        <w:t>maio</w:t>
      </w:r>
      <w:r w:rsidR="00DA0E03">
        <w:rPr>
          <w:sz w:val="24"/>
          <w:szCs w:val="24"/>
        </w:rPr>
        <w:t xml:space="preserve"> </w:t>
      </w:r>
      <w:r w:rsidR="0019419D">
        <w:rPr>
          <w:sz w:val="24"/>
          <w:szCs w:val="24"/>
        </w:rPr>
        <w:t>de 2025</w:t>
      </w:r>
      <w:r w:rsidRPr="00F837CD">
        <w:rPr>
          <w:sz w:val="24"/>
          <w:szCs w:val="24"/>
        </w:rPr>
        <w:t>.</w:t>
      </w:r>
    </w:p>
    <w:sectPr w:rsidR="008016D8" w:rsidRPr="00F83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D"/>
    <w:rsid w:val="00053997"/>
    <w:rsid w:val="00095A40"/>
    <w:rsid w:val="00170CD7"/>
    <w:rsid w:val="001747BA"/>
    <w:rsid w:val="00175A91"/>
    <w:rsid w:val="0019419D"/>
    <w:rsid w:val="001C797D"/>
    <w:rsid w:val="001C7D60"/>
    <w:rsid w:val="001F5265"/>
    <w:rsid w:val="0021026D"/>
    <w:rsid w:val="00221A28"/>
    <w:rsid w:val="0022587C"/>
    <w:rsid w:val="002A17B2"/>
    <w:rsid w:val="002A3EDF"/>
    <w:rsid w:val="002B7C9D"/>
    <w:rsid w:val="00325142"/>
    <w:rsid w:val="003944ED"/>
    <w:rsid w:val="004359DB"/>
    <w:rsid w:val="00470695"/>
    <w:rsid w:val="004D20C2"/>
    <w:rsid w:val="004E5714"/>
    <w:rsid w:val="004F4ADA"/>
    <w:rsid w:val="004F51FE"/>
    <w:rsid w:val="0052470F"/>
    <w:rsid w:val="00532B91"/>
    <w:rsid w:val="00540E72"/>
    <w:rsid w:val="00542180"/>
    <w:rsid w:val="0057504C"/>
    <w:rsid w:val="005C7FA5"/>
    <w:rsid w:val="006242F0"/>
    <w:rsid w:val="00635118"/>
    <w:rsid w:val="00647F93"/>
    <w:rsid w:val="00690853"/>
    <w:rsid w:val="006E3282"/>
    <w:rsid w:val="00706D74"/>
    <w:rsid w:val="007316E4"/>
    <w:rsid w:val="00745A5B"/>
    <w:rsid w:val="00774CF1"/>
    <w:rsid w:val="007801D3"/>
    <w:rsid w:val="007A0053"/>
    <w:rsid w:val="008016D8"/>
    <w:rsid w:val="00835ACC"/>
    <w:rsid w:val="00890120"/>
    <w:rsid w:val="00972ACB"/>
    <w:rsid w:val="009C6F5A"/>
    <w:rsid w:val="009D6DA2"/>
    <w:rsid w:val="00A0636F"/>
    <w:rsid w:val="00A67399"/>
    <w:rsid w:val="00AA0A73"/>
    <w:rsid w:val="00AA4FC7"/>
    <w:rsid w:val="00AC7AAD"/>
    <w:rsid w:val="00AE48D0"/>
    <w:rsid w:val="00B20B20"/>
    <w:rsid w:val="00B23D57"/>
    <w:rsid w:val="00B61C63"/>
    <w:rsid w:val="00BC5190"/>
    <w:rsid w:val="00BD77A0"/>
    <w:rsid w:val="00C01375"/>
    <w:rsid w:val="00C737CA"/>
    <w:rsid w:val="00C95575"/>
    <w:rsid w:val="00CA2AE7"/>
    <w:rsid w:val="00CA7A47"/>
    <w:rsid w:val="00D0614D"/>
    <w:rsid w:val="00DA0E03"/>
    <w:rsid w:val="00E93940"/>
    <w:rsid w:val="00EA10D7"/>
    <w:rsid w:val="00EB2629"/>
    <w:rsid w:val="00ED4667"/>
    <w:rsid w:val="00EE3E87"/>
    <w:rsid w:val="00F134B6"/>
    <w:rsid w:val="00F2088C"/>
    <w:rsid w:val="00F46D26"/>
    <w:rsid w:val="00F56C66"/>
    <w:rsid w:val="00F5742D"/>
    <w:rsid w:val="00F82DC7"/>
    <w:rsid w:val="00F837CD"/>
    <w:rsid w:val="00FA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AC650D"/>
  <w15:chartTrackingRefBased/>
  <w15:docId w15:val="{3E02D788-FF8F-4C7B-96F1-E3D02524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0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-0">
    <w:name w:val="pb-0"/>
    <w:basedOn w:val="Normal"/>
    <w:rsid w:val="00F1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2024-07-19T14:23:00Z</dcterms:created>
  <dcterms:modified xsi:type="dcterms:W3CDTF">2025-05-19T15:38:00Z</dcterms:modified>
</cp:coreProperties>
</file>